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EF" w:rsidRDefault="001D70EF" w:rsidP="00EC0848">
      <w:pPr>
        <w:spacing w:after="120" w:line="360" w:lineRule="auto"/>
      </w:pPr>
      <w:bookmarkStart w:id="0" w:name="_GoBack"/>
      <w:bookmarkEnd w:id="0"/>
      <w:r>
        <w:t>Mjólkurvörur</w:t>
      </w:r>
    </w:p>
    <w:p w:rsidR="001D70EF" w:rsidRDefault="001D70EF" w:rsidP="001D70EF">
      <w:r>
        <w:t>Mjólkurvörur og mjólkurdrykkir</w:t>
      </w:r>
    </w:p>
    <w:p w:rsidR="001D70EF" w:rsidRDefault="001D70EF" w:rsidP="001D70EF">
      <w:r>
        <w:t>Mjólk og súrmjólk</w:t>
      </w:r>
    </w:p>
    <w:p w:rsidR="001D70EF" w:rsidRDefault="001D70EF" w:rsidP="001D70EF">
      <w:r>
        <w:t>Mjólk</w:t>
      </w:r>
    </w:p>
    <w:p w:rsidR="001D70EF" w:rsidRDefault="001D70EF" w:rsidP="001D70EF">
      <w:r>
        <w:t>Bragðbættir og/eða sýrðir mjólkurdrykkir</w:t>
      </w:r>
    </w:p>
    <w:p w:rsidR="001D70EF" w:rsidRDefault="001D70EF" w:rsidP="001D70EF">
      <w:r>
        <w:t>Súkkulaðimjólk</w:t>
      </w:r>
    </w:p>
    <w:p w:rsidR="001D70EF" w:rsidRDefault="001D70EF" w:rsidP="001D70EF">
      <w:r>
        <w:t>Kakómjólk</w:t>
      </w:r>
    </w:p>
    <w:p w:rsidR="00685A7B" w:rsidRDefault="001D70EF" w:rsidP="001D70EF">
      <w:r>
        <w:t xml:space="preserve">Sýrðar eða hleyptar mjólkurvörur </w:t>
      </w:r>
    </w:p>
    <w:p w:rsidR="001D70EF" w:rsidRDefault="001D70EF" w:rsidP="001D70EF">
      <w:r>
        <w:t>Sýrðar mjólkurvörur</w:t>
      </w:r>
    </w:p>
    <w:p w:rsidR="001D70EF" w:rsidRDefault="001D70EF" w:rsidP="001D70EF">
      <w:r>
        <w:t>Sýrðar mjólkurvörur sem ekki eru hitameðhöndlaðar eftir sýringu</w:t>
      </w:r>
    </w:p>
    <w:p w:rsidR="001D70EF" w:rsidRDefault="001D70EF" w:rsidP="001D70EF">
      <w:r>
        <w:t>Sýrðar mjólkurvörur, hitaðar eftir sýringu</w:t>
      </w:r>
    </w:p>
    <w:p w:rsidR="001D70EF" w:rsidRDefault="001D70EF" w:rsidP="001D70EF">
      <w:r>
        <w:t>Hleyptar mjólkurvörur</w:t>
      </w:r>
    </w:p>
    <w:p w:rsidR="001D70EF" w:rsidRDefault="001D70EF" w:rsidP="001D70EF">
      <w:r>
        <w:t>Niðurseyddar mjólkurvörur</w:t>
      </w:r>
    </w:p>
    <w:p w:rsidR="001D70EF" w:rsidRDefault="001D70EF" w:rsidP="001D70EF">
      <w:r>
        <w:t>Niðurseydd mjólk</w:t>
      </w:r>
    </w:p>
    <w:p w:rsidR="001D70EF" w:rsidRDefault="001D70EF" w:rsidP="001D70EF">
      <w:r>
        <w:t>Rjómi</w:t>
      </w:r>
    </w:p>
    <w:p w:rsidR="001D70EF" w:rsidRDefault="001D70EF" w:rsidP="001D70EF">
      <w:r>
        <w:t>Gerilsneyddur rjómi</w:t>
      </w:r>
    </w:p>
    <w:p w:rsidR="001D70EF" w:rsidRDefault="001D70EF" w:rsidP="001D70EF">
      <w:r>
        <w:t>Rjómalíki</w:t>
      </w:r>
    </w:p>
    <w:p w:rsidR="001D70EF" w:rsidRDefault="001D70EF" w:rsidP="001D70EF">
      <w:r>
        <w:t>Ostur</w:t>
      </w:r>
    </w:p>
    <w:p w:rsidR="001D70EF" w:rsidRDefault="001D70EF" w:rsidP="001D70EF">
      <w:r>
        <w:t>Ferskir ostar</w:t>
      </w:r>
    </w:p>
    <w:p w:rsidR="001D70EF" w:rsidRDefault="001D70EF" w:rsidP="001D70EF">
      <w:r>
        <w:t>Gerjaðir ostar</w:t>
      </w:r>
    </w:p>
    <w:p w:rsidR="001D70EF" w:rsidRDefault="001D70EF" w:rsidP="001D70EF">
      <w:r>
        <w:t>Mysuostur</w:t>
      </w:r>
    </w:p>
    <w:p w:rsidR="001D70EF" w:rsidRDefault="001D70EF" w:rsidP="001D70EF">
      <w:r>
        <w:t>Bræddir ostar</w:t>
      </w:r>
    </w:p>
    <w:p w:rsidR="001D70EF" w:rsidRDefault="001D70EF" w:rsidP="001D70EF">
      <w:r>
        <w:t>Ostlíki</w:t>
      </w:r>
    </w:p>
    <w:p w:rsidR="00197C7D" w:rsidRDefault="00197C7D" w:rsidP="001D70EF"/>
    <w:p w:rsidR="00F96AA3" w:rsidRDefault="001D70EF" w:rsidP="001D70EF">
      <w:r>
        <w:t>Heimild: Matvælastofnun</w:t>
      </w:r>
    </w:p>
    <w:sectPr w:rsidR="00F9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898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EF"/>
    <w:rsid w:val="00084FBF"/>
    <w:rsid w:val="00197C7D"/>
    <w:rsid w:val="001D70EF"/>
    <w:rsid w:val="0032112A"/>
    <w:rsid w:val="00392ED0"/>
    <w:rsid w:val="004047C2"/>
    <w:rsid w:val="00685A7B"/>
    <w:rsid w:val="006E4196"/>
    <w:rsid w:val="00A65C90"/>
    <w:rsid w:val="00AA0658"/>
    <w:rsid w:val="00EC0848"/>
    <w:rsid w:val="00F96AA3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EF"/>
  </w:style>
  <w:style w:type="paragraph" w:styleId="Heading1">
    <w:name w:val="heading 1"/>
    <w:basedOn w:val="Normal"/>
    <w:next w:val="Normal"/>
    <w:link w:val="Heading1Char"/>
    <w:uiPriority w:val="9"/>
    <w:qFormat/>
    <w:rsid w:val="00084FB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4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0EF"/>
  </w:style>
  <w:style w:type="paragraph" w:styleId="Heading1">
    <w:name w:val="heading 1"/>
    <w:basedOn w:val="Normal"/>
    <w:next w:val="Normal"/>
    <w:link w:val="Heading1Char"/>
    <w:uiPriority w:val="9"/>
    <w:qFormat/>
    <w:rsid w:val="00084FBF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4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 2012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Jóhanna</dc:creator>
  <cp:lastModifiedBy>Jóhanna</cp:lastModifiedBy>
  <cp:revision>5</cp:revision>
  <dcterms:created xsi:type="dcterms:W3CDTF">2010-07-30T15:34:00Z</dcterms:created>
  <dcterms:modified xsi:type="dcterms:W3CDTF">2012-01-02T15:07:00Z</dcterms:modified>
</cp:coreProperties>
</file>